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1DBE" w14:textId="46B514D9" w:rsidR="00B052F1" w:rsidRPr="00F76607" w:rsidRDefault="001E788D" w:rsidP="00951E90">
      <w:pPr>
        <w:pStyle w:val="Zarkazkladnhotextu"/>
        <w:ind w:firstLine="0"/>
        <w:jc w:val="lef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bCs/>
          <w:color w:val="000000" w:themeColor="text1"/>
        </w:rPr>
        <w:t xml:space="preserve">                                                  </w:t>
      </w:r>
      <w:r w:rsidR="008651D3" w:rsidRPr="00F76607">
        <w:rPr>
          <w:rFonts w:asciiTheme="minorHAnsi" w:hAnsiTheme="minorHAnsi" w:cstheme="minorHAnsi"/>
          <w:bCs/>
          <w:color w:val="000000" w:themeColor="text1"/>
        </w:rPr>
        <w:t xml:space="preserve">                              </w:t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</w:t>
      </w:r>
      <w:r w:rsidR="00951E90"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ôdohospodárska platobná agentúra</w:t>
      </w:r>
    </w:p>
    <w:p w14:paraId="6341CB04" w14:textId="38DB0093" w:rsidR="008651D3" w:rsidRPr="00F76607" w:rsidRDefault="008651D3" w:rsidP="00B052F1">
      <w:pPr>
        <w:pStyle w:val="Zarkazkladnhotextu"/>
        <w:ind w:firstLine="0"/>
        <w:jc w:val="lef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                                                                                           </w:t>
      </w:r>
      <w:r w:rsidR="00390CE9"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SEKCIA </w:t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LEADER</w:t>
      </w:r>
    </w:p>
    <w:p w14:paraId="1321CC95" w14:textId="77777777" w:rsidR="00B052F1" w:rsidRPr="00F76607" w:rsidRDefault="00B052F1" w:rsidP="00B052F1">
      <w:pPr>
        <w:pStyle w:val="Zarkazkladnhotextu"/>
        <w:ind w:firstLine="0"/>
        <w:jc w:val="lef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  <w:t xml:space="preserve">          </w:t>
      </w:r>
      <w:r w:rsidR="000747CE"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</w:t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Akademická 4</w:t>
      </w:r>
    </w:p>
    <w:p w14:paraId="12B21958" w14:textId="77777777" w:rsidR="00B052F1" w:rsidRPr="00F76607" w:rsidRDefault="00B052F1" w:rsidP="00B052F1">
      <w:pPr>
        <w:ind w:left="4248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    </w:t>
      </w:r>
      <w:r w:rsidR="000747CE"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</w:t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P.O.BOX 6                                      </w:t>
      </w:r>
    </w:p>
    <w:p w14:paraId="5582F4B2" w14:textId="77777777" w:rsidR="00B052F1" w:rsidRPr="00F76607" w:rsidRDefault="00B052F1">
      <w:pPr>
        <w:ind w:left="4248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    </w:t>
      </w:r>
      <w:r w:rsidR="000747CE"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</w:t>
      </w:r>
      <w:r w:rsidRPr="00F766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949 10 Nitra</w:t>
      </w:r>
    </w:p>
    <w:p w14:paraId="1BF2458E" w14:textId="77777777" w:rsidR="001E788D" w:rsidRPr="00F76607" w:rsidRDefault="00B052F1" w:rsidP="00B052F1">
      <w:pPr>
        <w:pStyle w:val="Textkomentra"/>
        <w:rPr>
          <w:rFonts w:asciiTheme="minorHAnsi" w:hAnsiTheme="minorHAnsi" w:cstheme="minorHAnsi"/>
          <w:color w:val="000000" w:themeColor="text1"/>
        </w:rPr>
      </w:pPr>
      <w:r w:rsidRPr="00F76607" w:rsidDel="00B052F1">
        <w:rPr>
          <w:rFonts w:asciiTheme="minorHAnsi" w:hAnsiTheme="minorHAnsi" w:cstheme="minorHAnsi"/>
          <w:bCs/>
          <w:color w:val="000000" w:themeColor="text1"/>
          <w:sz w:val="18"/>
          <w:szCs w:val="18"/>
        </w:rPr>
        <w:t xml:space="preserve"> </w:t>
      </w:r>
    </w:p>
    <w:p w14:paraId="386319D9" w14:textId="77777777" w:rsidR="001E788D" w:rsidRPr="00F76607" w:rsidRDefault="001E788D" w:rsidP="001E788D">
      <w:pPr>
        <w:rPr>
          <w:rFonts w:asciiTheme="minorHAnsi" w:hAnsiTheme="minorHAnsi" w:cstheme="minorHAnsi"/>
          <w:color w:val="000000" w:themeColor="text1"/>
        </w:rPr>
      </w:pPr>
    </w:p>
    <w:p w14:paraId="4CE37BB0" w14:textId="77777777" w:rsidR="001E788D" w:rsidRPr="00F76607" w:rsidRDefault="001E788D" w:rsidP="001E788D">
      <w:pPr>
        <w:rPr>
          <w:rFonts w:asciiTheme="minorHAnsi" w:hAnsiTheme="minorHAnsi" w:cstheme="minorHAnsi"/>
          <w:color w:val="000000" w:themeColor="text1"/>
        </w:rPr>
      </w:pPr>
    </w:p>
    <w:p w14:paraId="4E0CF151" w14:textId="77777777" w:rsidR="001E788D" w:rsidRPr="00F76607" w:rsidRDefault="001E788D" w:rsidP="001E788D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Váš list číslo/zo dňa                    Naše číslo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                Vybavuje/linka                     Dňa</w:t>
      </w:r>
    </w:p>
    <w:p w14:paraId="516A4600" w14:textId="77777777" w:rsidR="006141D3" w:rsidRPr="00F76607" w:rsidRDefault="006141D3" w:rsidP="001E788D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667DB3" w14:textId="77777777" w:rsidR="006141D3" w:rsidRPr="00F76607" w:rsidRDefault="006141D3" w:rsidP="001E788D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30DCC2" w14:textId="77777777" w:rsidR="006141D3" w:rsidRPr="00F76607" w:rsidRDefault="006141D3" w:rsidP="001E788D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929D38" w14:textId="77777777" w:rsidR="001E788D" w:rsidRPr="00F76607" w:rsidRDefault="001E788D" w:rsidP="001E788D">
      <w:pPr>
        <w:pStyle w:val="Pta"/>
        <w:tabs>
          <w:tab w:val="clear" w:pos="4536"/>
          <w:tab w:val="clear" w:pos="9072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0A663A8" w14:textId="77777777" w:rsidR="001E788D" w:rsidRPr="00F76607" w:rsidRDefault="001E788D" w:rsidP="001E788D">
      <w:pPr>
        <w:pStyle w:val="Pta"/>
        <w:tabs>
          <w:tab w:val="clear" w:pos="4536"/>
          <w:tab w:val="clear" w:pos="9072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39E4F95D" w14:textId="77777777" w:rsidR="00390CE9" w:rsidRPr="00F76607" w:rsidRDefault="00390CE9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Vec: 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Oznámenie o plnení podmienok udržateľnosti projektu</w:t>
      </w:r>
    </w:p>
    <w:p w14:paraId="203F48AB" w14:textId="77777777" w:rsidR="00390CE9" w:rsidRPr="00F76607" w:rsidRDefault="00390CE9" w:rsidP="00390CE9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6D38078" w14:textId="77777777" w:rsidR="00390CE9" w:rsidRPr="00F76607" w:rsidRDefault="00390CE9" w:rsidP="00390CE9">
      <w:pPr>
        <w:jc w:val="both"/>
        <w:rPr>
          <w:rFonts w:asciiTheme="minorHAnsi" w:hAnsiTheme="minorHAnsi" w:cstheme="minorHAnsi"/>
          <w:color w:val="000000" w:themeColor="text1"/>
        </w:rPr>
      </w:pPr>
      <w:r w:rsidRPr="00F76607">
        <w:rPr>
          <w:rFonts w:asciiTheme="minorHAnsi" w:hAnsiTheme="minorHAnsi" w:cstheme="minorHAnsi"/>
          <w:color w:val="000000" w:themeColor="text1"/>
        </w:rPr>
        <w:t>I.</w:t>
      </w:r>
    </w:p>
    <w:p w14:paraId="6AF445D8" w14:textId="77777777" w:rsidR="00390CE9" w:rsidRPr="00F76607" w:rsidRDefault="00390CE9" w:rsidP="00390CE9">
      <w:pPr>
        <w:jc w:val="both"/>
        <w:rPr>
          <w:rFonts w:asciiTheme="minorHAnsi" w:hAnsiTheme="minorHAnsi" w:cstheme="minorHAnsi"/>
          <w:color w:val="000000" w:themeColor="text1"/>
        </w:rPr>
      </w:pPr>
      <w:r w:rsidRPr="00F76607">
        <w:rPr>
          <w:rFonts w:asciiTheme="minorHAnsi" w:hAnsiTheme="minorHAnsi" w:cstheme="minorHAnsi"/>
          <w:color w:val="000000" w:themeColor="text1"/>
        </w:rPr>
        <w:t>Na základe Zmluvy o poskytnutí NFP č. ................ (ďalej len „Zmluva“):</w:t>
      </w:r>
    </w:p>
    <w:p w14:paraId="38286FE6" w14:textId="77777777" w:rsidR="00390CE9" w:rsidRPr="00F76607" w:rsidRDefault="00390CE9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6411"/>
      </w:tblGrid>
      <w:tr w:rsidR="00F76607" w:rsidRPr="00F76607" w14:paraId="076B8E5B" w14:textId="77777777" w:rsidTr="00C22441">
        <w:tc>
          <w:tcPr>
            <w:tcW w:w="2660" w:type="dxa"/>
          </w:tcPr>
          <w:p w14:paraId="02598AEC" w14:textId="77777777" w:rsidR="00390CE9" w:rsidRPr="00F76607" w:rsidRDefault="00390CE9" w:rsidP="00C22441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prijímateľ</w:t>
            </w:r>
          </w:p>
        </w:tc>
        <w:tc>
          <w:tcPr>
            <w:tcW w:w="6552" w:type="dxa"/>
          </w:tcPr>
          <w:p w14:paraId="40333456" w14:textId="77777777" w:rsidR="00390CE9" w:rsidRPr="00F76607" w:rsidRDefault="00390CE9" w:rsidP="00C22441">
            <w:pPr>
              <w:tabs>
                <w:tab w:val="left" w:pos="2552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(uvedie sa názov prijímateľa podľa Zmluvy)</w:t>
            </w:r>
          </w:p>
        </w:tc>
      </w:tr>
      <w:tr w:rsidR="00F76607" w:rsidRPr="00F76607" w14:paraId="575972C0" w14:textId="77777777" w:rsidTr="00C22441">
        <w:tc>
          <w:tcPr>
            <w:tcW w:w="2660" w:type="dxa"/>
          </w:tcPr>
          <w:p w14:paraId="4440EBA3" w14:textId="77777777" w:rsidR="00390CE9" w:rsidRPr="00F76607" w:rsidRDefault="00390CE9" w:rsidP="00C22441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sídlo</w:t>
            </w: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</w:tcPr>
          <w:p w14:paraId="099C96FF" w14:textId="77777777" w:rsidR="00390CE9" w:rsidRPr="00F76607" w:rsidRDefault="00390CE9" w:rsidP="00C22441">
            <w:pPr>
              <w:tabs>
                <w:tab w:val="left" w:pos="2552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(uvedie sa trvalé bydlisko FO; sídlo PO)</w:t>
            </w:r>
          </w:p>
        </w:tc>
      </w:tr>
      <w:tr w:rsidR="00F76607" w:rsidRPr="00F76607" w14:paraId="647E68F5" w14:textId="77777777" w:rsidTr="00C22441">
        <w:tc>
          <w:tcPr>
            <w:tcW w:w="2660" w:type="dxa"/>
          </w:tcPr>
          <w:p w14:paraId="1D941FD8" w14:textId="77777777" w:rsidR="00390CE9" w:rsidRPr="00F76607" w:rsidRDefault="00390CE9" w:rsidP="00C22441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IČO      </w:t>
            </w:r>
          </w:p>
        </w:tc>
        <w:tc>
          <w:tcPr>
            <w:tcW w:w="6552" w:type="dxa"/>
          </w:tcPr>
          <w:p w14:paraId="5696711E" w14:textId="77777777" w:rsidR="00390CE9" w:rsidRPr="00F76607" w:rsidRDefault="00390CE9" w:rsidP="00C22441">
            <w:pPr>
              <w:tabs>
                <w:tab w:val="left" w:pos="2552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(uvedie sa IČO)</w:t>
            </w:r>
          </w:p>
        </w:tc>
      </w:tr>
      <w:tr w:rsidR="00F76607" w:rsidRPr="00F76607" w14:paraId="50B95903" w14:textId="77777777" w:rsidTr="00C22441">
        <w:tc>
          <w:tcPr>
            <w:tcW w:w="2660" w:type="dxa"/>
          </w:tcPr>
          <w:p w14:paraId="608D6FC5" w14:textId="77777777" w:rsidR="00390CE9" w:rsidRPr="00F76607" w:rsidRDefault="00390CE9" w:rsidP="00C22441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kód projektu</w:t>
            </w:r>
          </w:p>
        </w:tc>
        <w:tc>
          <w:tcPr>
            <w:tcW w:w="6552" w:type="dxa"/>
          </w:tcPr>
          <w:p w14:paraId="2D05C091" w14:textId="77777777" w:rsidR="00390CE9" w:rsidRPr="00F76607" w:rsidRDefault="00390CE9" w:rsidP="00C22441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(uvedie sa kód projektu uvedený v Zmluve)</w:t>
            </w:r>
          </w:p>
        </w:tc>
      </w:tr>
      <w:tr w:rsidR="00F76607" w:rsidRPr="00F76607" w14:paraId="5281CE6B" w14:textId="77777777" w:rsidTr="00C22441">
        <w:tc>
          <w:tcPr>
            <w:tcW w:w="2660" w:type="dxa"/>
          </w:tcPr>
          <w:p w14:paraId="719895DD" w14:textId="77777777" w:rsidR="00390CE9" w:rsidRPr="00F76607" w:rsidRDefault="00390CE9" w:rsidP="00C22441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výzva č.</w:t>
            </w:r>
          </w:p>
        </w:tc>
        <w:tc>
          <w:tcPr>
            <w:tcW w:w="6552" w:type="dxa"/>
          </w:tcPr>
          <w:p w14:paraId="05BA2DF5" w14:textId="77777777" w:rsidR="00390CE9" w:rsidRPr="00F76607" w:rsidRDefault="00390CE9" w:rsidP="00C2244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(uvedie sa číslo výzvy, na základe ktorej bola </w:t>
            </w:r>
            <w:proofErr w:type="spellStart"/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ŽoNFP</w:t>
            </w:r>
            <w:proofErr w:type="spellEnd"/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podaná)</w:t>
            </w:r>
          </w:p>
        </w:tc>
      </w:tr>
      <w:tr w:rsidR="00390CE9" w:rsidRPr="00F76607" w14:paraId="2E8636FE" w14:textId="77777777" w:rsidTr="00C22441">
        <w:tc>
          <w:tcPr>
            <w:tcW w:w="2660" w:type="dxa"/>
          </w:tcPr>
          <w:p w14:paraId="58D8C479" w14:textId="77777777" w:rsidR="00390CE9" w:rsidRPr="00F76607" w:rsidRDefault="00390CE9" w:rsidP="00C22441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číslo opatrenia/</w:t>
            </w:r>
            <w:proofErr w:type="spellStart"/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podopatrenia</w:t>
            </w:r>
            <w:proofErr w:type="spellEnd"/>
          </w:p>
        </w:tc>
        <w:tc>
          <w:tcPr>
            <w:tcW w:w="6552" w:type="dxa"/>
          </w:tcPr>
          <w:p w14:paraId="0EF63B7D" w14:textId="77777777" w:rsidR="00390CE9" w:rsidRPr="00F76607" w:rsidRDefault="00390CE9" w:rsidP="00C2244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(uvedie sa číslo opatrenia/</w:t>
            </w:r>
            <w:proofErr w:type="spellStart"/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podopatrenia</w:t>
            </w:r>
            <w:proofErr w:type="spellEnd"/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uvedeného v Zmluve)</w:t>
            </w:r>
          </w:p>
          <w:p w14:paraId="1754E29C" w14:textId="77777777" w:rsidR="00390CE9" w:rsidRPr="00F76607" w:rsidRDefault="00390CE9" w:rsidP="00C2244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DF86A37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0FA5CE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zasielam Oznámenie o plnení podmienok udržateľnosti projektu.</w:t>
      </w:r>
    </w:p>
    <w:p w14:paraId="6958CA57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E576B36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II. </w:t>
      </w:r>
    </w:p>
    <w:p w14:paraId="4AB8B6E8" w14:textId="68675136" w:rsidR="00390CE9" w:rsidRPr="00F76607" w:rsidRDefault="00390CE9" w:rsidP="00390CE9">
      <w:pPr>
        <w:pStyle w:val="Pta"/>
        <w:tabs>
          <w:tab w:val="left" w:pos="0"/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Ku dňu podpísania tohto oznámenia plním podmienky udržateľnosti projektu súvisiace s</w:t>
      </w:r>
      <w:r w:rsidR="00FA634A"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realizovaným </w:t>
      </w:r>
      <w:proofErr w:type="spellStart"/>
      <w:r w:rsidR="00FA634A"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podopatrením</w:t>
      </w:r>
      <w:proofErr w:type="spellEnd"/>
      <w:r w:rsidR="00FA634A"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podľa Zmluvy o poskytnutí NFP 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(počas doby 5 rokov od záverečnej platby NFP prijímateľovi alebo prípadne počas doby stanovenej v pravidlách o štátnej pomoci) podľa čl. 71 ods. 1 a 2 nariadenia (EÚ) č. 1303/2013 nasledovne</w:t>
      </w:r>
      <w:r w:rsidRPr="00F76607">
        <w:rPr>
          <w:rStyle w:val="Odkaznapoznmkupodiarou"/>
          <w:rFonts w:asciiTheme="minorHAnsi" w:hAnsiTheme="minorHAnsi" w:cstheme="minorHAnsi"/>
          <w:color w:val="000000" w:themeColor="text1"/>
          <w:sz w:val="22"/>
          <w:szCs w:val="22"/>
        </w:rPr>
        <w:footnoteReference w:id="1"/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2C00E2BD" w14:textId="77777777" w:rsidR="00FA634A" w:rsidRPr="00F76607" w:rsidRDefault="00FA634A" w:rsidP="00390CE9">
      <w:pPr>
        <w:pStyle w:val="Pta"/>
        <w:tabs>
          <w:tab w:val="left" w:pos="0"/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3121D3F" w14:textId="77777777" w:rsidR="00FA634A" w:rsidRPr="00F76607" w:rsidRDefault="00FA634A" w:rsidP="00390CE9">
      <w:pPr>
        <w:pStyle w:val="Pta"/>
        <w:tabs>
          <w:tab w:val="left" w:pos="0"/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4DB647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568D05" w14:textId="447D1EEB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1.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zákaz skončenia </w:t>
      </w:r>
      <w:r w:rsidR="00FA634A"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alebo ukončenia 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výrobnej činnosti mimo oblasti PRV</w:t>
      </w:r>
    </w:p>
    <w:p w14:paraId="166CE0BF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37637F01" w14:textId="77777777" w:rsidTr="00C22441">
        <w:tc>
          <w:tcPr>
            <w:tcW w:w="805" w:type="dxa"/>
            <w:shd w:val="clear" w:color="auto" w:fill="C6D9F1"/>
          </w:tcPr>
          <w:p w14:paraId="69F6B063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37D9BE3A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7F0C0B39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177CF3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2137D6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2.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zákaz premiestnenia výrobnej činnosti mimo oblasti PRV</w:t>
      </w:r>
    </w:p>
    <w:p w14:paraId="21680A79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3A7F096B" w14:textId="77777777" w:rsidTr="00C22441">
        <w:tc>
          <w:tcPr>
            <w:tcW w:w="805" w:type="dxa"/>
            <w:shd w:val="clear" w:color="auto" w:fill="C6D9F1"/>
          </w:tcPr>
          <w:p w14:paraId="2F669601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0D957A3C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36991B7F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C0B7DF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5AAC98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3.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zákaz zmeny vlastníctva položky infraštruktúry</w:t>
      </w:r>
    </w:p>
    <w:p w14:paraId="379C211B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3C636FEB" w14:textId="77777777" w:rsidTr="00C22441">
        <w:tc>
          <w:tcPr>
            <w:tcW w:w="805" w:type="dxa"/>
            <w:shd w:val="clear" w:color="auto" w:fill="C6D9F1"/>
          </w:tcPr>
          <w:p w14:paraId="7BAED322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plním</w:t>
            </w:r>
          </w:p>
        </w:tc>
        <w:tc>
          <w:tcPr>
            <w:tcW w:w="917" w:type="dxa"/>
            <w:shd w:val="clear" w:color="auto" w:fill="C0504D"/>
          </w:tcPr>
          <w:p w14:paraId="7CE6C6BE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4DC95ED1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47469A" w14:textId="77777777" w:rsidR="00390CE9" w:rsidRPr="00F76607" w:rsidRDefault="00390CE9" w:rsidP="00390CE9">
      <w:pPr>
        <w:pStyle w:val="Pta"/>
        <w:tabs>
          <w:tab w:val="left" w:pos="0"/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4.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zákaz podstatnej zmeny projektu, ktorá ovplyvňuje jeho povahu, ciele alebo podmienky realizácie, čo by spôsobilo narušenie jeho  pôvodných cieľov</w:t>
      </w:r>
    </w:p>
    <w:p w14:paraId="666C5124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3C5691BC" w14:textId="77777777" w:rsidTr="00C22441">
        <w:tc>
          <w:tcPr>
            <w:tcW w:w="805" w:type="dxa"/>
            <w:shd w:val="clear" w:color="auto" w:fill="C6D9F1"/>
          </w:tcPr>
          <w:p w14:paraId="6471D20E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7D944636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6021A68C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FF2D1E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728CB9" w14:textId="77777777" w:rsidR="00390CE9" w:rsidRPr="00F76607" w:rsidRDefault="00390CE9" w:rsidP="00390CE9">
      <w:pPr>
        <w:pStyle w:val="Pta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5.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zákaz presunu výrobnej činnosti mimo Európskej únie (netýka sa MSP) počas obdobia 10 rokov od záverečnej platby alebo počas doby stanovenej v schéme štátnej pomoci, ak sa NFP poskytuje na základe pravidiel o štátnej pomoci</w:t>
      </w:r>
    </w:p>
    <w:p w14:paraId="2A8D7138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203ADCB8" w14:textId="77777777" w:rsidTr="00C22441">
        <w:tc>
          <w:tcPr>
            <w:tcW w:w="805" w:type="dxa"/>
            <w:shd w:val="clear" w:color="auto" w:fill="C6D9F1"/>
          </w:tcPr>
          <w:p w14:paraId="0F3D4D49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3DCA9820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0D323133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962766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7264E5" w14:textId="77777777" w:rsidR="00390CE9" w:rsidRPr="00F76607" w:rsidRDefault="00390CE9" w:rsidP="00390CE9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III.</w:t>
      </w:r>
    </w:p>
    <w:p w14:paraId="6F959428" w14:textId="77777777" w:rsidR="00390CE9" w:rsidRPr="00F76607" w:rsidRDefault="00390CE9" w:rsidP="00390CE9">
      <w:pPr>
        <w:pStyle w:val="Pta"/>
        <w:tabs>
          <w:tab w:val="left" w:pos="0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Ku dňu podpísania tohto oznámenia zákaz skončenia alebo premiestnenia výrobnej činnosti v rámci obdobia stanoveného v pravidlách o štátnej pomoci, ak sa NFP poskytuje na základe pravidiel o štátnej pomoci v prípade operácií, ktoré nepredstavujú investície do infraštruktúry alebo investície do výroby podľa čl. 71 ods. 3  nariadenia (EÚ) č. 1303/2013</w:t>
      </w:r>
    </w:p>
    <w:p w14:paraId="5861C32F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433D3461" w14:textId="77777777" w:rsidTr="00C22441">
        <w:tc>
          <w:tcPr>
            <w:tcW w:w="805" w:type="dxa"/>
            <w:shd w:val="clear" w:color="auto" w:fill="C6D9F1"/>
          </w:tcPr>
          <w:p w14:paraId="3989B745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734899B2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1E0F4AAD" w14:textId="77777777" w:rsidR="00390CE9" w:rsidRPr="00F76607" w:rsidRDefault="00390CE9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B095BB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IV.</w:t>
      </w:r>
    </w:p>
    <w:p w14:paraId="506CFA54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Ku dňu podpísania tohto oznámenia</w:t>
      </w:r>
    </w:p>
    <w:p w14:paraId="7FCC48B8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0EC3BD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1.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podmienky poskytnutia príspevku stanovené v Zmluve</w:t>
      </w:r>
    </w:p>
    <w:p w14:paraId="6077FE1A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704ABE93" w14:textId="77777777" w:rsidTr="00C22441">
        <w:tc>
          <w:tcPr>
            <w:tcW w:w="805" w:type="dxa"/>
            <w:shd w:val="clear" w:color="auto" w:fill="C6D9F1"/>
          </w:tcPr>
          <w:p w14:paraId="765C207B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4757043F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7E7DF77F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8CCB22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159A4E7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2.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podmienky poskytnutia príspevku stanovené v Zmluve, ktoré v zmysle Zmluvy má prijímateľ splniť až v období udržateľnosti projektu</w:t>
      </w:r>
    </w:p>
    <w:p w14:paraId="77180BAE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38719622" w14:textId="77777777" w:rsidTr="00C22441">
        <w:tc>
          <w:tcPr>
            <w:tcW w:w="805" w:type="dxa"/>
            <w:shd w:val="clear" w:color="auto" w:fill="C6D9F1"/>
          </w:tcPr>
          <w:p w14:paraId="70850346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39DB9861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78996878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49C6CB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5C35B0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3.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udržanie (zachovanie) už dosiahnutých výsledkov realizovaného projektu </w:t>
      </w:r>
    </w:p>
    <w:p w14:paraId="01844F8C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17"/>
      </w:tblGrid>
      <w:tr w:rsidR="00F76607" w:rsidRPr="00F76607" w14:paraId="74B35FF4" w14:textId="77777777" w:rsidTr="00C22441">
        <w:tc>
          <w:tcPr>
            <w:tcW w:w="805" w:type="dxa"/>
            <w:shd w:val="clear" w:color="auto" w:fill="C6D9F1"/>
          </w:tcPr>
          <w:p w14:paraId="4BEC6096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66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plním</w:t>
            </w:r>
          </w:p>
        </w:tc>
        <w:tc>
          <w:tcPr>
            <w:tcW w:w="917" w:type="dxa"/>
            <w:shd w:val="clear" w:color="auto" w:fill="C0504D"/>
          </w:tcPr>
          <w:p w14:paraId="46423335" w14:textId="77777777" w:rsidR="00390CE9" w:rsidRPr="00F76607" w:rsidRDefault="00390CE9" w:rsidP="00C2244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766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neplním</w:t>
            </w:r>
          </w:p>
        </w:tc>
      </w:tr>
    </w:tbl>
    <w:p w14:paraId="2074FC78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3063F91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V.</w:t>
      </w:r>
    </w:p>
    <w:p w14:paraId="61C16B73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Popis/vyjadrenie, akým spôsobom boli dosiahnuté ciele projektu stanovené v </w:t>
      </w:r>
      <w:proofErr w:type="spellStart"/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ŽoNFP</w:t>
      </w:r>
      <w:proofErr w:type="spellEnd"/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(v prípade ak sú </w:t>
      </w:r>
    </w:p>
    <w:p w14:paraId="54440972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ciele projektu merateľné aj konkrétnymi dosiahnutými výstupmi/hodnotami, napr. úspory energií, </w:t>
      </w:r>
    </w:p>
    <w:p w14:paraId="512B3F1E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znižovanie výrobných nákladov a pod.)</w:t>
      </w:r>
      <w:r w:rsidRPr="00F76607">
        <w:rPr>
          <w:rStyle w:val="Odkaznapoznmkupodiarou"/>
          <w:rFonts w:asciiTheme="minorHAnsi" w:hAnsiTheme="minorHAnsi" w:cstheme="minorHAnsi"/>
          <w:color w:val="000000" w:themeColor="text1"/>
          <w:sz w:val="22"/>
          <w:szCs w:val="22"/>
        </w:rPr>
        <w:footnoteReference w:id="2"/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03214089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B58B0E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VI.</w:t>
      </w:r>
    </w:p>
    <w:p w14:paraId="28A47646" w14:textId="77777777" w:rsidR="00390CE9" w:rsidRPr="00F76607" w:rsidRDefault="00390CE9" w:rsidP="00390CE9">
      <w:pPr>
        <w:pStyle w:val="Pta"/>
        <w:tabs>
          <w:tab w:val="left" w:pos="0"/>
        </w:tabs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Údaje uvedené v tomto oznámení sú pravdivé. Uvedomujem si právne následky v prípade uvedenia nepravdivých údajov.</w:t>
      </w:r>
    </w:p>
    <w:p w14:paraId="485A3245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476EE9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V...........................dňa..........................</w:t>
      </w:r>
    </w:p>
    <w:p w14:paraId="1A76C56D" w14:textId="77777777" w:rsidR="00390CE9" w:rsidRPr="00F76607" w:rsidRDefault="00390CE9" w:rsidP="00390CE9">
      <w:pPr>
        <w:pStyle w:val="Pta"/>
        <w:tabs>
          <w:tab w:val="left" w:pos="708"/>
        </w:tabs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80A5D6" w14:textId="77777777" w:rsidR="00390CE9" w:rsidRPr="00F76607" w:rsidRDefault="00390CE9" w:rsidP="00390CE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S pozdravom</w:t>
      </w:r>
    </w:p>
    <w:p w14:paraId="3766E845" w14:textId="77777777" w:rsidR="00390CE9" w:rsidRPr="00F76607" w:rsidRDefault="00390CE9" w:rsidP="00390CE9">
      <w:pPr>
        <w:jc w:val="both"/>
        <w:rPr>
          <w:rFonts w:asciiTheme="minorHAnsi" w:hAnsiTheme="minorHAnsi" w:cstheme="minorHAnsi"/>
          <w:color w:val="000000" w:themeColor="text1"/>
        </w:rPr>
      </w:pP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7660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 xml:space="preserve">                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</w:t>
      </w:r>
    </w:p>
    <w:p w14:paraId="01E97DA1" w14:textId="69D874AD" w:rsidR="00390CE9" w:rsidRPr="00F76607" w:rsidRDefault="008B1770" w:rsidP="008B1770">
      <w:pPr>
        <w:tabs>
          <w:tab w:val="left" w:pos="6312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                                                              </w:t>
      </w:r>
      <w:r w:rsidR="00390CE9"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(označenie </w:t>
      </w:r>
      <w:r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prijímateľa a</w:t>
      </w:r>
      <w:r w:rsidR="00390CE9" w:rsidRPr="00F76607">
        <w:rPr>
          <w:rFonts w:asciiTheme="minorHAnsi" w:hAnsiTheme="minorHAnsi" w:cstheme="minorHAnsi"/>
          <w:color w:val="000000" w:themeColor="text1"/>
          <w:sz w:val="22"/>
          <w:szCs w:val="22"/>
        </w:rPr>
        <w:t> podpis oprávnenej osoby)</w:t>
      </w:r>
    </w:p>
    <w:p w14:paraId="2718DDC2" w14:textId="77777777" w:rsidR="00D7521D" w:rsidRDefault="00D7521D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</w:rPr>
      </w:pPr>
    </w:p>
    <w:p w14:paraId="4DB0356F" w14:textId="77777777" w:rsidR="00842993" w:rsidRDefault="00842993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</w:rPr>
      </w:pPr>
    </w:p>
    <w:p w14:paraId="79550747" w14:textId="77777777" w:rsidR="00842993" w:rsidRDefault="00842993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</w:rPr>
      </w:pPr>
    </w:p>
    <w:p w14:paraId="3536DD6C" w14:textId="77777777" w:rsidR="00842993" w:rsidRDefault="00842993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</w:rPr>
      </w:pPr>
    </w:p>
    <w:p w14:paraId="6FE697CE" w14:textId="77777777" w:rsidR="00842993" w:rsidRDefault="00842993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</w:rPr>
      </w:pPr>
    </w:p>
    <w:p w14:paraId="3DBFD8E7" w14:textId="77777777" w:rsidR="00842993" w:rsidRPr="00F76607" w:rsidRDefault="00842993" w:rsidP="00390CE9">
      <w:pPr>
        <w:pStyle w:val="Pta"/>
        <w:tabs>
          <w:tab w:val="left" w:pos="708"/>
        </w:tabs>
        <w:jc w:val="both"/>
        <w:rPr>
          <w:rFonts w:asciiTheme="minorHAnsi" w:hAnsiTheme="minorHAnsi" w:cstheme="minorHAnsi"/>
          <w:color w:val="000000" w:themeColor="text1"/>
        </w:rPr>
      </w:pPr>
    </w:p>
    <w:sectPr w:rsidR="00842993" w:rsidRPr="00F766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DFF2" w14:textId="77777777" w:rsidR="001F3859" w:rsidRDefault="001F3859" w:rsidP="001E788D">
      <w:r>
        <w:separator/>
      </w:r>
    </w:p>
  </w:endnote>
  <w:endnote w:type="continuationSeparator" w:id="0">
    <w:p w14:paraId="7CCF8968" w14:textId="77777777" w:rsidR="001F3859" w:rsidRDefault="001F3859" w:rsidP="001E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213D" w14:textId="6AA5E945" w:rsidR="002C2AAB" w:rsidRDefault="002C2AA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F2E7E3" wp14:editId="77F528F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1999D" w14:textId="67FEE550" w:rsidR="002C2AAB" w:rsidRPr="002C2AAB" w:rsidRDefault="002C2A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2C2AA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2E7E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4D1999D" w14:textId="67FEE550" w:rsidR="002C2AAB" w:rsidRPr="002C2AAB" w:rsidRDefault="002C2AAB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2C2AAB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6439" w14:textId="0786050F" w:rsidR="002C2AAB" w:rsidRDefault="002C2AA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7CBDDB" wp14:editId="132F9C1F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FD6CF" w14:textId="7740794B" w:rsidR="002C2AAB" w:rsidRPr="002C2AAB" w:rsidRDefault="002C2A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2C2AA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CBDD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5DFD6CF" w14:textId="7740794B" w:rsidR="002C2AAB" w:rsidRPr="002C2AAB" w:rsidRDefault="002C2AAB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2C2AAB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D380" w14:textId="40D56B26" w:rsidR="002C2AAB" w:rsidRDefault="002C2AA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7C73A2" wp14:editId="5EFF0D2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0D13A" w14:textId="0557968F" w:rsidR="002C2AAB" w:rsidRPr="002C2AAB" w:rsidRDefault="002C2A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2C2AA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C73A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7B0D13A" w14:textId="0557968F" w:rsidR="002C2AAB" w:rsidRPr="002C2AAB" w:rsidRDefault="002C2AAB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2C2AAB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399D" w14:textId="77777777" w:rsidR="001F3859" w:rsidRDefault="001F3859" w:rsidP="001E788D">
      <w:r>
        <w:separator/>
      </w:r>
    </w:p>
  </w:footnote>
  <w:footnote w:type="continuationSeparator" w:id="0">
    <w:p w14:paraId="153C3184" w14:textId="77777777" w:rsidR="001F3859" w:rsidRDefault="001F3859" w:rsidP="001E788D">
      <w:r>
        <w:continuationSeparator/>
      </w:r>
    </w:p>
  </w:footnote>
  <w:footnote w:id="1">
    <w:p w14:paraId="758545CD" w14:textId="77777777" w:rsidR="00390CE9" w:rsidRDefault="00390CE9" w:rsidP="00390CE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proofErr w:type="spellStart"/>
      <w:r>
        <w:t>prečiarknúť</w:t>
      </w:r>
      <w:proofErr w:type="spellEnd"/>
    </w:p>
  </w:footnote>
  <w:footnote w:id="2">
    <w:p w14:paraId="14D3D226" w14:textId="77777777" w:rsidR="00390CE9" w:rsidRPr="00BA44EA" w:rsidRDefault="00390CE9" w:rsidP="00390CE9">
      <w:pPr>
        <w:pStyle w:val="Textpoznmkypodiarou"/>
        <w:rPr>
          <w:rFonts w:asciiTheme="minorHAnsi" w:hAnsiTheme="minorHAnsi" w:cs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BA44EA">
        <w:rPr>
          <w:rFonts w:asciiTheme="minorHAnsi" w:hAnsiTheme="minorHAnsi" w:cstheme="minorHAnsi"/>
        </w:rPr>
        <w:t xml:space="preserve">V prípade ak sú v rámci </w:t>
      </w:r>
      <w:proofErr w:type="spellStart"/>
      <w:r w:rsidRPr="00BA44EA">
        <w:rPr>
          <w:rFonts w:asciiTheme="minorHAnsi" w:hAnsiTheme="minorHAnsi" w:cstheme="minorHAnsi"/>
        </w:rPr>
        <w:t>ŽoNFP</w:t>
      </w:r>
      <w:proofErr w:type="spellEnd"/>
      <w:r w:rsidRPr="00BA44EA">
        <w:rPr>
          <w:rFonts w:asciiTheme="minorHAnsi" w:hAnsiTheme="minorHAnsi" w:cstheme="minorHAnsi"/>
        </w:rPr>
        <w:t xml:space="preserve"> uvedené konkrétne ciele, resp. stanovené cieľové hodnoty ktoré sa realizáciou projektu mali dosiahnuť (napr. aká hodnota, resp. % zvýšenie, v akom čase, príp. iný merateľný spôsob)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2163" w14:textId="77777777" w:rsidR="00CF3A2A" w:rsidRDefault="00CF3A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AA32" w14:textId="7EE33C7A" w:rsidR="008343A9" w:rsidRPr="008343A9" w:rsidRDefault="008343A9">
    <w:pPr>
      <w:pStyle w:val="Hlavika"/>
      <w:rPr>
        <w:rFonts w:asciiTheme="minorHAnsi" w:hAnsiTheme="minorHAnsi"/>
        <w:sz w:val="18"/>
        <w:szCs w:val="18"/>
      </w:rPr>
    </w:pPr>
    <w:r w:rsidRPr="008343A9">
      <w:rPr>
        <w:rFonts w:asciiTheme="minorHAnsi" w:hAnsiTheme="minorHAnsi"/>
        <w:sz w:val="18"/>
        <w:szCs w:val="18"/>
      </w:rPr>
      <w:t>Príloha č.2</w:t>
    </w:r>
    <w:r w:rsidR="00390CE9">
      <w:rPr>
        <w:rFonts w:asciiTheme="minorHAnsi" w:hAnsiTheme="minorHAnsi"/>
        <w:sz w:val="18"/>
        <w:szCs w:val="18"/>
      </w:rPr>
      <w:t>5</w:t>
    </w:r>
    <w:r w:rsidR="00CF3A2A">
      <w:rPr>
        <w:rFonts w:asciiTheme="minorHAnsi" w:hAnsiTheme="minorHAnsi"/>
        <w:sz w:val="18"/>
        <w:szCs w:val="18"/>
      </w:rPr>
      <w:t>A</w:t>
    </w:r>
    <w:r w:rsidR="00390CE9">
      <w:rPr>
        <w:rFonts w:asciiTheme="minorHAnsi" w:hAnsiTheme="minorHAnsi"/>
        <w:sz w:val="18"/>
        <w:szCs w:val="18"/>
      </w:rPr>
      <w:t xml:space="preserve"> k Príručke pre prijímateľa LEADER</w:t>
    </w:r>
  </w:p>
  <w:p w14:paraId="12D92A0A" w14:textId="77777777" w:rsidR="008343A9" w:rsidRDefault="008343A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51FFA" w14:textId="77777777" w:rsidR="00CF3A2A" w:rsidRDefault="00CF3A2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8D"/>
    <w:rsid w:val="00004682"/>
    <w:rsid w:val="00012465"/>
    <w:rsid w:val="0007267C"/>
    <w:rsid w:val="000747CE"/>
    <w:rsid w:val="000802B1"/>
    <w:rsid w:val="000F051C"/>
    <w:rsid w:val="001047FB"/>
    <w:rsid w:val="001634CA"/>
    <w:rsid w:val="001E788D"/>
    <w:rsid w:val="001F3859"/>
    <w:rsid w:val="002310B5"/>
    <w:rsid w:val="00235699"/>
    <w:rsid w:val="00295810"/>
    <w:rsid w:val="002963D5"/>
    <w:rsid w:val="002C2AAB"/>
    <w:rsid w:val="00390CE9"/>
    <w:rsid w:val="00425556"/>
    <w:rsid w:val="00445733"/>
    <w:rsid w:val="00493DD9"/>
    <w:rsid w:val="004B5A8C"/>
    <w:rsid w:val="004F3603"/>
    <w:rsid w:val="005A10CE"/>
    <w:rsid w:val="005F3C6F"/>
    <w:rsid w:val="006141D3"/>
    <w:rsid w:val="00685D0D"/>
    <w:rsid w:val="00785F05"/>
    <w:rsid w:val="00795FBA"/>
    <w:rsid w:val="007D117B"/>
    <w:rsid w:val="007D7543"/>
    <w:rsid w:val="008343A9"/>
    <w:rsid w:val="00842993"/>
    <w:rsid w:val="00845093"/>
    <w:rsid w:val="008651D3"/>
    <w:rsid w:val="008B1770"/>
    <w:rsid w:val="00946653"/>
    <w:rsid w:val="00951E90"/>
    <w:rsid w:val="00964292"/>
    <w:rsid w:val="009800FC"/>
    <w:rsid w:val="00AE7E09"/>
    <w:rsid w:val="00B052F1"/>
    <w:rsid w:val="00B767A6"/>
    <w:rsid w:val="00B86E4C"/>
    <w:rsid w:val="00BA4241"/>
    <w:rsid w:val="00BA44EA"/>
    <w:rsid w:val="00C17C03"/>
    <w:rsid w:val="00C215F8"/>
    <w:rsid w:val="00C44691"/>
    <w:rsid w:val="00C458EA"/>
    <w:rsid w:val="00C52C30"/>
    <w:rsid w:val="00C66785"/>
    <w:rsid w:val="00CB5B05"/>
    <w:rsid w:val="00CD1866"/>
    <w:rsid w:val="00CF3A2A"/>
    <w:rsid w:val="00D12EF8"/>
    <w:rsid w:val="00D7521D"/>
    <w:rsid w:val="00E6275E"/>
    <w:rsid w:val="00E73A44"/>
    <w:rsid w:val="00EB6565"/>
    <w:rsid w:val="00EF7435"/>
    <w:rsid w:val="00F76607"/>
    <w:rsid w:val="00FA634A"/>
    <w:rsid w:val="00FC63D1"/>
    <w:rsid w:val="00F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49AF"/>
  <w15:docId w15:val="{61F93225-7091-4EF2-BA25-F6BE04C8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E788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E78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E788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1E788D"/>
    <w:pPr>
      <w:ind w:firstLine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link w:val="Char2"/>
    <w:qFormat/>
    <w:rsid w:val="001E788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1E788D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E788D"/>
    <w:pPr>
      <w:spacing w:after="120" w:line="276" w:lineRule="auto"/>
      <w:ind w:left="720"/>
      <w:contextualSpacing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34"/>
    <w:qFormat/>
    <w:locked/>
    <w:rsid w:val="001E788D"/>
    <w:rPr>
      <w:rFonts w:ascii="Calibri" w:eastAsia="Calibri" w:hAnsi="Calibri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C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C30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4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43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nhideWhenUsed/>
    <w:qFormat/>
    <w:rsid w:val="00B052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qFormat/>
    <w:rsid w:val="00B052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semiHidden/>
    <w:unhideWhenUsed/>
    <w:qFormat/>
    <w:rsid w:val="00B052F1"/>
    <w:rPr>
      <w:sz w:val="16"/>
      <w:szCs w:val="16"/>
    </w:rPr>
  </w:style>
  <w:style w:type="paragraph" w:styleId="Revzia">
    <w:name w:val="Revision"/>
    <w:hidden/>
    <w:uiPriority w:val="99"/>
    <w:semiHidden/>
    <w:rsid w:val="0008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05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051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0CE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390C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ph">
    <w:name w:val="paragraph"/>
    <w:basedOn w:val="Normlny"/>
    <w:rsid w:val="00842993"/>
    <w:pPr>
      <w:spacing w:before="100" w:beforeAutospacing="1" w:after="100" w:afterAutospacing="1"/>
    </w:pPr>
  </w:style>
  <w:style w:type="character" w:customStyle="1" w:styleId="normaltextrun">
    <w:name w:val="normaltextrun"/>
    <w:basedOn w:val="Predvolenpsmoodseku"/>
    <w:rsid w:val="00842993"/>
  </w:style>
  <w:style w:type="character" w:customStyle="1" w:styleId="eop">
    <w:name w:val="eop"/>
    <w:basedOn w:val="Predvolenpsmoodseku"/>
    <w:rsid w:val="0084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Ačová</dc:creator>
  <cp:keywords/>
  <dc:description/>
  <cp:lastModifiedBy>Martina</cp:lastModifiedBy>
  <cp:revision>2</cp:revision>
  <dcterms:created xsi:type="dcterms:W3CDTF">2026-09-14T08:11:00Z</dcterms:created>
  <dcterms:modified xsi:type="dcterms:W3CDTF">2026-09-14T08:11:00Z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2024-12-18T13:33:28Z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5a9e70be-a7f1-4e7e-ada9-2360aca24076</vt:lpwstr>
  </property>
  <property fmtid="{D5CDD505-2E9C-101B-9397-08002B2CF9AE}" pid="11" name="MSIP_Label_54743a8a-75f7-4ac9-9741-a35bd0337f21_ContentBits">
    <vt:lpwstr>2</vt:lpwstr>
  </property>
</Properties>
</file>